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D2D" w:rsidRPr="007115BA" w:rsidRDefault="007115BA" w:rsidP="006F6D2D">
      <w:pPr>
        <w:spacing w:after="0"/>
        <w:jc w:val="both"/>
        <w:rPr>
          <w:rFonts w:ascii="Times New Roman" w:hAnsi="Times New Roman" w:cs="Times New Roman"/>
          <w:b/>
          <w:lang/>
        </w:rPr>
      </w:pPr>
      <w:r>
        <w:rPr>
          <w:rFonts w:ascii="Times New Roman" w:hAnsi="Times New Roman" w:cs="Times New Roman"/>
          <w:b/>
          <w:lang/>
        </w:rPr>
        <w:t>ОРГАНИЗОВАНА  АКЦИЈА  ПРЕВЕНТИВНИХ ПРЕГЛЕДА У ЦРВЕНОМ КРСТУ ВРБАС</w:t>
      </w:r>
    </w:p>
    <w:p w:rsidR="006F6D2D" w:rsidRDefault="006F6D2D" w:rsidP="006F6D2D">
      <w:pPr>
        <w:spacing w:after="0"/>
        <w:jc w:val="both"/>
        <w:rPr>
          <w:rFonts w:ascii="Times New Roman" w:hAnsi="Times New Roman" w:cs="Times New Roman"/>
          <w:b/>
        </w:rPr>
      </w:pPr>
    </w:p>
    <w:p w:rsidR="007115BA" w:rsidRPr="0091184F" w:rsidRDefault="007115BA" w:rsidP="007115BA">
      <w:pPr>
        <w:jc w:val="both"/>
        <w:rPr>
          <w:rFonts w:ascii="Times New Roman" w:hAnsi="Times New Roman" w:cs="Times New Roman"/>
          <w:b/>
        </w:rPr>
      </w:pPr>
      <w:r w:rsidRPr="0091184F">
        <w:rPr>
          <w:rFonts w:ascii="Times New Roman" w:hAnsi="Times New Roman" w:cs="Times New Roman"/>
          <w:b/>
        </w:rPr>
        <w:t>ПОСЕБАН ЦИЉ 4:</w:t>
      </w:r>
      <w:r>
        <w:rPr>
          <w:rFonts w:ascii="Times New Roman" w:hAnsi="Times New Roman" w:cs="Times New Roman"/>
          <w:b/>
          <w:lang/>
        </w:rPr>
        <w:t xml:space="preserve"> </w:t>
      </w:r>
      <w:r w:rsidRPr="0091184F">
        <w:rPr>
          <w:rFonts w:ascii="Times New Roman" w:hAnsi="Times New Roman" w:cs="Times New Roman"/>
        </w:rPr>
        <w:t>Повећање нивоа информисаности о унапређењу здравља и побољшање здравственог стања Рома и Ромкиња</w:t>
      </w:r>
    </w:p>
    <w:p w:rsidR="007115BA" w:rsidRPr="0091184F" w:rsidRDefault="007115BA" w:rsidP="007115B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184F">
        <w:rPr>
          <w:rFonts w:ascii="Times New Roman" w:hAnsi="Times New Roman" w:cs="Times New Roman"/>
        </w:rPr>
        <w:t>* * Обухват Рома и Ромкиња превентивним прегледима</w:t>
      </w:r>
    </w:p>
    <w:p w:rsidR="007115BA" w:rsidRDefault="007115BA" w:rsidP="007115BA">
      <w:pPr>
        <w:spacing w:after="0" w:line="240" w:lineRule="auto"/>
        <w:jc w:val="both"/>
        <w:rPr>
          <w:rFonts w:ascii="Times New Roman" w:hAnsi="Times New Roman" w:cs="Times New Roman"/>
          <w:lang/>
        </w:rPr>
      </w:pPr>
      <w:r w:rsidRPr="0091184F">
        <w:rPr>
          <w:rFonts w:ascii="Times New Roman" w:hAnsi="Times New Roman" w:cs="Times New Roman"/>
        </w:rPr>
        <w:t>* Обухват старијих (65+) ромске националности превентивним прегледима</w:t>
      </w:r>
    </w:p>
    <w:p w:rsidR="007115BA" w:rsidRPr="00C43803" w:rsidRDefault="007115BA" w:rsidP="007115BA">
      <w:pPr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7115BA" w:rsidRPr="0091184F" w:rsidRDefault="007115BA" w:rsidP="007115B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1184F">
        <w:rPr>
          <w:rFonts w:ascii="Times New Roman" w:hAnsi="Times New Roman" w:cs="Times New Roman"/>
          <w:b/>
        </w:rPr>
        <w:t>4.3.</w:t>
      </w:r>
      <w:r w:rsidRPr="0091184F">
        <w:rPr>
          <w:rFonts w:ascii="Times New Roman" w:hAnsi="Times New Roman" w:cs="Times New Roman"/>
        </w:rPr>
        <w:t xml:space="preserve"> Обезбедити већу доступност здравствених услуга и заштите Ромима и Ромкињама</w:t>
      </w:r>
    </w:p>
    <w:p w:rsidR="007115BA" w:rsidRDefault="007115BA" w:rsidP="007115BA">
      <w:pPr>
        <w:spacing w:after="0" w:line="240" w:lineRule="auto"/>
        <w:jc w:val="both"/>
        <w:rPr>
          <w:rFonts w:ascii="Times New Roman" w:hAnsi="Times New Roman" w:cs="Times New Roman"/>
          <w:lang/>
        </w:rPr>
      </w:pPr>
      <w:r w:rsidRPr="0091184F">
        <w:rPr>
          <w:rFonts w:ascii="Times New Roman" w:hAnsi="Times New Roman" w:cs="Times New Roman"/>
        </w:rPr>
        <w:t>Показатељи на нивоу мере:</w:t>
      </w:r>
    </w:p>
    <w:p w:rsidR="007115BA" w:rsidRPr="00C43803" w:rsidRDefault="007115BA" w:rsidP="007115BA">
      <w:pPr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7115BA" w:rsidRPr="007115BA" w:rsidRDefault="007115BA" w:rsidP="007115BA">
      <w:pPr>
        <w:pStyle w:val="ListParagraph"/>
        <w:numPr>
          <w:ilvl w:val="0"/>
          <w:numId w:val="4"/>
        </w:numPr>
        <w:spacing w:before="0" w:beforeAutospacing="0" w:after="0" w:afterAutospacing="0"/>
        <w:ind w:left="142" w:hanging="142"/>
        <w:jc w:val="both"/>
        <w:rPr>
          <w:b/>
        </w:rPr>
      </w:pPr>
      <w:r w:rsidRPr="0091184F">
        <w:t>Број Рома и Ромкиња којима је пружена директна здравствена подршка</w:t>
      </w:r>
      <w:r w:rsidRPr="007115BA">
        <w:rPr>
          <w:lang/>
        </w:rPr>
        <w:t xml:space="preserve"> -</w:t>
      </w:r>
      <w:r>
        <w:t>40</w:t>
      </w:r>
      <w:r w:rsidRPr="000A5702">
        <w:t xml:space="preserve"> </w:t>
      </w:r>
      <w:r>
        <w:t>пунолетних лица</w:t>
      </w:r>
      <w:r w:rsidRPr="0091184F">
        <w:t xml:space="preserve"> </w:t>
      </w:r>
    </w:p>
    <w:p w:rsidR="007115BA" w:rsidRPr="007115BA" w:rsidRDefault="007115BA" w:rsidP="007115BA">
      <w:pPr>
        <w:pStyle w:val="ListParagraph"/>
        <w:numPr>
          <w:ilvl w:val="0"/>
          <w:numId w:val="4"/>
        </w:numPr>
        <w:spacing w:before="0" w:beforeAutospacing="0" w:after="0" w:afterAutospacing="0"/>
        <w:ind w:left="142" w:hanging="142"/>
        <w:jc w:val="both"/>
        <w:rPr>
          <w:b/>
        </w:rPr>
      </w:pPr>
      <w:r w:rsidRPr="0091184F">
        <w:t>Број старијих од 65+ којима је пружена додатна здравствена подршка</w:t>
      </w:r>
      <w:r w:rsidRPr="007115BA">
        <w:rPr>
          <w:lang/>
        </w:rPr>
        <w:t>-</w:t>
      </w:r>
      <w:r>
        <w:t>1 мушкарац и 2 жене</w:t>
      </w:r>
      <w:r>
        <w:rPr>
          <w:lang/>
        </w:rPr>
        <w:t>-двадесет лица старији</w:t>
      </w:r>
      <w:r w:rsidR="00BF357E">
        <w:rPr>
          <w:lang/>
        </w:rPr>
        <w:t>јих од 65 година.</w:t>
      </w:r>
    </w:p>
    <w:p w:rsidR="007115BA" w:rsidRPr="0091184F" w:rsidRDefault="007115BA" w:rsidP="007115BA">
      <w:pPr>
        <w:pStyle w:val="ListParagraph"/>
        <w:spacing w:before="0" w:beforeAutospacing="0" w:after="0" w:afterAutospacing="0"/>
        <w:ind w:left="142"/>
        <w:jc w:val="both"/>
        <w:rPr>
          <w:b/>
        </w:rPr>
      </w:pPr>
    </w:p>
    <w:p w:rsidR="007115BA" w:rsidRPr="0091184F" w:rsidRDefault="007115BA" w:rsidP="007115BA">
      <w:pPr>
        <w:pStyle w:val="ListParagraph"/>
        <w:spacing w:before="0" w:beforeAutospacing="0" w:after="0" w:afterAutospacing="0"/>
        <w:ind w:left="142" w:hanging="142"/>
        <w:jc w:val="both"/>
      </w:pPr>
      <w:r w:rsidRPr="0091184F">
        <w:t xml:space="preserve">Назив активности: </w:t>
      </w:r>
    </w:p>
    <w:p w:rsidR="007115BA" w:rsidRPr="0091184F" w:rsidRDefault="007115BA" w:rsidP="00BF357E">
      <w:pPr>
        <w:pStyle w:val="ListParagraph"/>
        <w:numPr>
          <w:ilvl w:val="0"/>
          <w:numId w:val="5"/>
        </w:numPr>
        <w:spacing w:before="60" w:after="60"/>
        <w:ind w:left="142" w:hanging="142"/>
        <w:jc w:val="both"/>
        <w:rPr>
          <w:rFonts w:eastAsiaTheme="minorHAnsi"/>
        </w:rPr>
      </w:pPr>
      <w:r>
        <w:t>Организовање акциј</w:t>
      </w:r>
      <w:r>
        <w:rPr>
          <w:lang/>
        </w:rPr>
        <w:t>е</w:t>
      </w:r>
      <w:r w:rsidRPr="0091184F">
        <w:t xml:space="preserve"> превентивних прегледа Рома и Ромкиња</w:t>
      </w:r>
    </w:p>
    <w:p w:rsidR="007115BA" w:rsidRPr="00490F8B" w:rsidRDefault="007115BA" w:rsidP="007115BA">
      <w:pPr>
        <w:pStyle w:val="ListParagraph"/>
        <w:numPr>
          <w:ilvl w:val="0"/>
          <w:numId w:val="5"/>
        </w:numPr>
        <w:spacing w:before="60" w:after="60"/>
        <w:ind w:left="142" w:hanging="142"/>
        <w:jc w:val="both"/>
        <w:rPr>
          <w:rFonts w:eastAsiaTheme="minorHAnsi"/>
        </w:rPr>
      </w:pPr>
      <w:r w:rsidRPr="0091184F">
        <w:t>Обилазак и здравствена подршка Ромима и Ромкињама старијим од 65+</w:t>
      </w:r>
    </w:p>
    <w:p w:rsidR="007115BA" w:rsidRPr="00BF357E" w:rsidRDefault="007115BA" w:rsidP="007115BA">
      <w:pPr>
        <w:spacing w:before="60" w:after="60"/>
        <w:jc w:val="both"/>
        <w:rPr>
          <w:rFonts w:ascii="Times New Roman" w:hAnsi="Times New Roman" w:cs="Times New Roman"/>
          <w:lang/>
        </w:rPr>
      </w:pPr>
      <w:r w:rsidRPr="00BF357E">
        <w:rPr>
          <w:rFonts w:ascii="Times New Roman" w:hAnsi="Times New Roman" w:cs="Times New Roman"/>
        </w:rPr>
        <w:t xml:space="preserve">У циљу реализације планираних активности у области здравља у оквиру пројекта Социјална инклузија Рома и Ромкиња у општини Врбас                  </w:t>
      </w:r>
      <w:r w:rsidRPr="00BF357E">
        <w:rPr>
          <w:rFonts w:ascii="Times New Roman" w:hAnsi="Times New Roman" w:cs="Times New Roman"/>
          <w:b/>
        </w:rPr>
        <w:t>23.мај 2025.</w:t>
      </w:r>
      <w:r w:rsidRPr="00BF357E">
        <w:rPr>
          <w:rFonts w:ascii="Times New Roman" w:hAnsi="Times New Roman" w:cs="Times New Roman"/>
        </w:rPr>
        <w:t xml:space="preserve"> </w:t>
      </w:r>
      <w:r w:rsidRPr="00BF357E">
        <w:rPr>
          <w:rFonts w:ascii="Times New Roman" w:hAnsi="Times New Roman" w:cs="Times New Roman"/>
          <w:b/>
          <w:lang/>
        </w:rPr>
        <w:t>године</w:t>
      </w:r>
      <w:r w:rsidRPr="00BF357E">
        <w:rPr>
          <w:rFonts w:ascii="Times New Roman" w:hAnsi="Times New Roman" w:cs="Times New Roman"/>
        </w:rPr>
        <w:t xml:space="preserve"> су </w:t>
      </w:r>
      <w:r w:rsidRPr="00BF357E">
        <w:rPr>
          <w:rFonts w:ascii="Times New Roman" w:hAnsi="Times New Roman" w:cs="Times New Roman"/>
          <w:lang/>
        </w:rPr>
        <w:t xml:space="preserve">организовани превентивни прегледи са циљем што већег  </w:t>
      </w:r>
      <w:r w:rsidRPr="00BF357E">
        <w:rPr>
          <w:rFonts w:ascii="Times New Roman" w:hAnsi="Times New Roman" w:cs="Times New Roman"/>
        </w:rPr>
        <w:t>обухват</w:t>
      </w:r>
      <w:r w:rsidRPr="00BF357E">
        <w:rPr>
          <w:rFonts w:ascii="Times New Roman" w:hAnsi="Times New Roman" w:cs="Times New Roman"/>
          <w:lang/>
        </w:rPr>
        <w:t>а</w:t>
      </w:r>
      <w:r w:rsidRPr="00BF357E">
        <w:rPr>
          <w:rFonts w:ascii="Times New Roman" w:hAnsi="Times New Roman" w:cs="Times New Roman"/>
        </w:rPr>
        <w:t xml:space="preserve"> Рома и Ромкиња</w:t>
      </w:r>
      <w:r w:rsidRPr="00BF357E">
        <w:rPr>
          <w:rFonts w:ascii="Times New Roman" w:hAnsi="Times New Roman" w:cs="Times New Roman"/>
          <w:lang/>
        </w:rPr>
        <w:t xml:space="preserve"> у Црвеном крсту Врбаса</w:t>
      </w:r>
    </w:p>
    <w:p w:rsidR="00063CCE" w:rsidRPr="007115BA" w:rsidRDefault="007115BA" w:rsidP="007115BA">
      <w:pPr>
        <w:pStyle w:val="ListParagraph"/>
        <w:ind w:left="-426"/>
        <w:jc w:val="both"/>
        <w:rPr>
          <w:lang/>
        </w:rPr>
      </w:pPr>
      <w:r>
        <w:rPr>
          <w:lang/>
        </w:rPr>
        <w:t xml:space="preserve">Организатор акције је Александар Суботин,члан Мобилног тима за социјалну инклузију Рома и Ромкиња у општини Врбас,а реализатори </w:t>
      </w:r>
      <w:r>
        <w:t>две медицинске сестре из патронажне службе</w:t>
      </w:r>
      <w:r w:rsidRPr="007376E9">
        <w:t xml:space="preserve"> ДЗ „Вељко Влаховић“ Врбас </w:t>
      </w:r>
      <w:r>
        <w:t>(мед.сес. Наташа Павлов и мед.сес. Басисук Теса)</w:t>
      </w:r>
      <w:r>
        <w:rPr>
          <w:lang/>
        </w:rPr>
        <w:t xml:space="preserve"> и медицинске сестре из Холандије.</w:t>
      </w:r>
    </w:p>
    <w:p w:rsidR="002679F6" w:rsidRDefault="002679F6" w:rsidP="002679F6">
      <w:pPr>
        <w:pStyle w:val="ListParagraph"/>
        <w:ind w:left="-426"/>
        <w:jc w:val="both"/>
      </w:pPr>
      <w:r w:rsidRPr="000A5702">
        <w:t>Од првентивних прегледа</w:t>
      </w:r>
      <w:r>
        <w:t xml:space="preserve"> корисницима Црвеног крста Врбас </w:t>
      </w:r>
      <w:r w:rsidRPr="000A5702">
        <w:t xml:space="preserve">урађено је мерење притиска, шећера у крви, </w:t>
      </w:r>
      <w:r>
        <w:t xml:space="preserve">сатурација, триглицериди и холестерол у крви. </w:t>
      </w:r>
    </w:p>
    <w:p w:rsidR="0086513D" w:rsidRPr="006F6D2D" w:rsidRDefault="00BF357E" w:rsidP="00063CCE">
      <w:pPr>
        <w:pStyle w:val="ListParagraph"/>
        <w:ind w:hanging="360"/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1487170</wp:posOffset>
            </wp:positionH>
            <wp:positionV relativeFrom="paragraph">
              <wp:posOffset>315595</wp:posOffset>
            </wp:positionV>
            <wp:extent cx="1589405" cy="1319530"/>
            <wp:effectExtent l="0" t="133350" r="0" b="109220"/>
            <wp:wrapSquare wrapText="bothSides"/>
            <wp:docPr id="25" name="Picture 24" descr="20250523_114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523_1141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89405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-288290</wp:posOffset>
            </wp:positionH>
            <wp:positionV relativeFrom="paragraph">
              <wp:posOffset>336550</wp:posOffset>
            </wp:positionV>
            <wp:extent cx="1669415" cy="1339850"/>
            <wp:effectExtent l="0" t="171450" r="0" b="146050"/>
            <wp:wrapSquare wrapText="bothSides"/>
            <wp:docPr id="24" name="Picture 23" descr="20250523_113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523_11374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69415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BF357E" w:rsidP="00063CCE">
      <w:pPr>
        <w:pStyle w:val="ListParagraph"/>
        <w:ind w:hanging="360"/>
        <w:rPr>
          <w:sz w:val="28"/>
          <w:szCs w:val="28"/>
        </w:rPr>
      </w:pPr>
      <w:r>
        <w:rPr>
          <w:noProof/>
          <w:sz w:val="28"/>
          <w:szCs w:val="28"/>
          <w:lang w:val="en-GB"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1868170</wp:posOffset>
            </wp:positionH>
            <wp:positionV relativeFrom="paragraph">
              <wp:posOffset>66040</wp:posOffset>
            </wp:positionV>
            <wp:extent cx="2830195" cy="2129790"/>
            <wp:effectExtent l="0" t="342900" r="0" b="327660"/>
            <wp:wrapSquare wrapText="bothSides"/>
            <wp:docPr id="22" name="Picture 21" descr="20250523_112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523_11285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30195" cy="212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-588645</wp:posOffset>
            </wp:positionH>
            <wp:positionV relativeFrom="paragraph">
              <wp:posOffset>76835</wp:posOffset>
            </wp:positionV>
            <wp:extent cx="2861945" cy="2143760"/>
            <wp:effectExtent l="0" t="361950" r="0" b="332740"/>
            <wp:wrapSquare wrapText="bothSides"/>
            <wp:docPr id="26" name="Picture 25" descr="20250523_12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523_12232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61945" cy="2143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513D" w:rsidRPr="00B24501" w:rsidRDefault="0086513D" w:rsidP="00B24501">
      <w:pPr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D91C85" w:rsidRPr="00BF357E" w:rsidRDefault="00D91C85" w:rsidP="00BF357E">
      <w:pPr>
        <w:rPr>
          <w:sz w:val="28"/>
          <w:szCs w:val="28"/>
          <w:lang/>
        </w:rPr>
      </w:pPr>
    </w:p>
    <w:p w:rsidR="00FC2E5B" w:rsidRPr="00E71756" w:rsidRDefault="00FC2E5B" w:rsidP="00FC2E5B">
      <w:pPr>
        <w:pStyle w:val="ListParagraph"/>
        <w:ind w:left="-284"/>
        <w:jc w:val="both"/>
      </w:pPr>
      <w:r>
        <w:t>О</w:t>
      </w:r>
      <w:r w:rsidR="00E71756">
        <w:t xml:space="preserve">бухват </w:t>
      </w:r>
      <w:r>
        <w:t>ромске популације здравствено промотивним и превентивним активностима (едукација, здравствено информисање, имунизација, превентивни прегледи) као и прегледима и интервенцијама ради дијагностике и лечења</w:t>
      </w:r>
      <w:r w:rsidRPr="00FC2E5B">
        <w:t xml:space="preserve"> </w:t>
      </w:r>
      <w:r>
        <w:t>корисника ромске националности пруженим услугам</w:t>
      </w:r>
      <w:r w:rsidR="00E71756">
        <w:t>а у систему здравствене заштите биле су циљ реализоване активности у Црвеном крсту Врбас.</w:t>
      </w:r>
    </w:p>
    <w:p w:rsidR="00D91C85" w:rsidRDefault="00D91C85" w:rsidP="00063CCE">
      <w:pPr>
        <w:pStyle w:val="ListParagraph"/>
        <w:ind w:hanging="360"/>
        <w:rPr>
          <w:sz w:val="28"/>
          <w:szCs w:val="28"/>
        </w:rPr>
      </w:pPr>
    </w:p>
    <w:p w:rsidR="00D91C85" w:rsidRDefault="00D91C85" w:rsidP="00063CCE">
      <w:pPr>
        <w:pStyle w:val="ListParagraph"/>
        <w:ind w:hanging="360"/>
        <w:rPr>
          <w:sz w:val="28"/>
          <w:szCs w:val="28"/>
        </w:rPr>
      </w:pPr>
    </w:p>
    <w:p w:rsidR="00D91C85" w:rsidRDefault="00D91C85" w:rsidP="00063CCE">
      <w:pPr>
        <w:pStyle w:val="ListParagraph"/>
        <w:ind w:hanging="360"/>
        <w:rPr>
          <w:sz w:val="28"/>
          <w:szCs w:val="28"/>
        </w:rPr>
      </w:pPr>
    </w:p>
    <w:p w:rsidR="00D91C85" w:rsidRDefault="00D91C85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p w:rsidR="0086513D" w:rsidRDefault="0086513D" w:rsidP="00063CCE">
      <w:pPr>
        <w:pStyle w:val="ListParagraph"/>
        <w:ind w:hanging="360"/>
        <w:rPr>
          <w:sz w:val="28"/>
          <w:szCs w:val="28"/>
        </w:rPr>
      </w:pPr>
    </w:p>
    <w:sectPr w:rsidR="0086513D" w:rsidSect="008B5439">
      <w:headerReference w:type="default" r:id="rId11"/>
      <w:pgSz w:w="12240" w:h="15840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EF2" w:rsidRDefault="00606EF2" w:rsidP="008B5439">
      <w:pPr>
        <w:spacing w:after="0" w:line="240" w:lineRule="auto"/>
      </w:pPr>
      <w:r>
        <w:separator/>
      </w:r>
    </w:p>
  </w:endnote>
  <w:endnote w:type="continuationSeparator" w:id="0">
    <w:p w:rsidR="00606EF2" w:rsidRDefault="00606EF2" w:rsidP="008B5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EF2" w:rsidRDefault="00606EF2" w:rsidP="008B5439">
      <w:pPr>
        <w:spacing w:after="0" w:line="240" w:lineRule="auto"/>
      </w:pPr>
      <w:r>
        <w:separator/>
      </w:r>
    </w:p>
  </w:footnote>
  <w:footnote w:type="continuationSeparator" w:id="0">
    <w:p w:rsidR="00606EF2" w:rsidRDefault="00606EF2" w:rsidP="008B5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439" w:rsidRDefault="008B5439" w:rsidP="008B5439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B5439" w:rsidRDefault="008B5439" w:rsidP="008B543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8B5439" w:rsidRPr="0018416F" w:rsidRDefault="008B5439" w:rsidP="008B5439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8B5439" w:rsidRDefault="008B543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579D3"/>
    <w:multiLevelType w:val="hybridMultilevel"/>
    <w:tmpl w:val="C53C0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E69CC"/>
    <w:multiLevelType w:val="hybridMultilevel"/>
    <w:tmpl w:val="F0DCBD52"/>
    <w:lvl w:ilvl="0" w:tplc="08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">
    <w:nsid w:val="490D4439"/>
    <w:multiLevelType w:val="hybridMultilevel"/>
    <w:tmpl w:val="662E6BE6"/>
    <w:lvl w:ilvl="0" w:tplc="C6A060D6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1D76A0"/>
    <w:multiLevelType w:val="multilevel"/>
    <w:tmpl w:val="516AC8D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63697715"/>
    <w:multiLevelType w:val="hybridMultilevel"/>
    <w:tmpl w:val="4494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8E3EFA"/>
    <w:multiLevelType w:val="hybridMultilevel"/>
    <w:tmpl w:val="3A345BB6"/>
    <w:lvl w:ilvl="0" w:tplc="08A4B72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439"/>
    <w:rsid w:val="00063CCE"/>
    <w:rsid w:val="00072298"/>
    <w:rsid w:val="000D08BC"/>
    <w:rsid w:val="0011789C"/>
    <w:rsid w:val="00145625"/>
    <w:rsid w:val="00167F28"/>
    <w:rsid w:val="00207B4C"/>
    <w:rsid w:val="00226C82"/>
    <w:rsid w:val="00267819"/>
    <w:rsid w:val="002679F6"/>
    <w:rsid w:val="002B5DF3"/>
    <w:rsid w:val="00330BE8"/>
    <w:rsid w:val="003D43A2"/>
    <w:rsid w:val="00462AA8"/>
    <w:rsid w:val="004C3678"/>
    <w:rsid w:val="004C690C"/>
    <w:rsid w:val="004D6FA9"/>
    <w:rsid w:val="00606EF2"/>
    <w:rsid w:val="00652B54"/>
    <w:rsid w:val="0065323D"/>
    <w:rsid w:val="00694064"/>
    <w:rsid w:val="006E2B72"/>
    <w:rsid w:val="006F6D2D"/>
    <w:rsid w:val="007115BA"/>
    <w:rsid w:val="00711ADE"/>
    <w:rsid w:val="007376E9"/>
    <w:rsid w:val="007C12D1"/>
    <w:rsid w:val="0086513D"/>
    <w:rsid w:val="008B5439"/>
    <w:rsid w:val="008B5E8F"/>
    <w:rsid w:val="00991305"/>
    <w:rsid w:val="00A402D8"/>
    <w:rsid w:val="00A55A1C"/>
    <w:rsid w:val="00A60024"/>
    <w:rsid w:val="00AB2D2D"/>
    <w:rsid w:val="00B050B0"/>
    <w:rsid w:val="00B15FE8"/>
    <w:rsid w:val="00B24501"/>
    <w:rsid w:val="00BF357E"/>
    <w:rsid w:val="00C34E59"/>
    <w:rsid w:val="00CC5812"/>
    <w:rsid w:val="00CE5FB0"/>
    <w:rsid w:val="00D15ADC"/>
    <w:rsid w:val="00D34EFD"/>
    <w:rsid w:val="00D414DB"/>
    <w:rsid w:val="00D43DFE"/>
    <w:rsid w:val="00D91C85"/>
    <w:rsid w:val="00E71756"/>
    <w:rsid w:val="00E84EDA"/>
    <w:rsid w:val="00EE5528"/>
    <w:rsid w:val="00EF4F8D"/>
    <w:rsid w:val="00F0054B"/>
    <w:rsid w:val="00F0090B"/>
    <w:rsid w:val="00F26F58"/>
    <w:rsid w:val="00F8691C"/>
    <w:rsid w:val="00FC2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439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11"/>
    <w:basedOn w:val="Normal"/>
    <w:link w:val="ListParagraphChar"/>
    <w:uiPriority w:val="34"/>
    <w:qFormat/>
    <w:rsid w:val="008B5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8B54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5439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B54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5439"/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34EF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List Paragraph1 Char,List Paragraph11 Char"/>
    <w:link w:val="ListParagraph"/>
    <w:uiPriority w:val="34"/>
    <w:rsid w:val="00AB2D2D"/>
    <w:rPr>
      <w:rFonts w:ascii="Times New Roman" w:eastAsia="Times New Roman" w:hAnsi="Times New Roman" w:cs="Times New Roman"/>
      <w:sz w:val="24"/>
      <w:szCs w:val="24"/>
    </w:rPr>
  </w:style>
  <w:style w:type="paragraph" w:customStyle="1" w:styleId="Pasus1">
    <w:name w:val="Pasus 1"/>
    <w:basedOn w:val="Normal"/>
    <w:uiPriority w:val="99"/>
    <w:qFormat/>
    <w:rsid w:val="00AB2D2D"/>
    <w:pPr>
      <w:spacing w:before="80" w:after="80" w:line="240" w:lineRule="auto"/>
      <w:jc w:val="both"/>
    </w:pPr>
    <w:rPr>
      <w:rFonts w:ascii="Candara" w:eastAsia="Calibri" w:hAnsi="Candara"/>
      <w:sz w:val="22"/>
      <w:lang w:val="uz-Cyrl-U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6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2025-05-27T08:43:00Z</dcterms:created>
  <dcterms:modified xsi:type="dcterms:W3CDTF">2025-05-27T08:43:00Z</dcterms:modified>
</cp:coreProperties>
</file>